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6c5d70c59482d" w:history="1">
              <w:r>
                <w:rPr>
                  <w:rStyle w:val="Hyperlink"/>
                </w:rPr>
                <w:t>2026-2032年全球与中国（1R,3S,4S）-N-叔丁氧羰基-2-氮杂双环[2.2.1]庚烷-3-羧酸发展现状分析及前景趋势预测报告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6c5d70c59482d" w:history="1">
              <w:r>
                <w:rPr>
                  <w:rStyle w:val="Hyperlink"/>
                </w:rPr>
                <w:t>2026-2032年全球与中国（1R,3S,4S）-N-叔丁氧羰基-2-氮杂双环[2.2.1]庚烷-3-羧酸发展现状分析及前景趋势预测报告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6c5d70c59482d" w:history="1">
                <w:r>
                  <w:rPr>
                    <w:rStyle w:val="Hyperlink"/>
                  </w:rPr>
                  <w:t>https://www.20087.com/8/78/-1R-3S-4S-N-ShuDingYangTangJi-2-DanZaShuangHuan-2-2-1-GengWan-3-SuoSuanHangYeQianJing.html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1R,3S,4S）-N-叔丁氧羰基-2-氮杂双环[2.2.1]庚烷-3-羧酸是抗病毒药物雷迪帕韦合成路线中的关键手性中间体，在丙肝治疗药物产业链中占据核心地位。目前，（1R,3S,4S）-N-叔丁氧羰基-2-氮杂双环[2.2.1]庚烷-3-羧酸主要采用酶催化水解技术，以相应的酯类化合物为起始原料，通过生物酶的高效选择性切断酯键，获得高光学纯度的目标羧酸。该工艺路线具备绿色环保、反应条件温和及副产物少等优势，有效解决了传统化学水解法中手性中心消旋化的难题。在质量控制层面，行业普遍采用胺盐析出与酸化萃取相结合的纯化策略，通过形成稳定的胺盐中间体去除非对映异构体杂质，使产品的非对映体过量值达到极高标准，满足原研药对原料药的严苛质量要求。产业链上游的手性拆分技术与下游的混酐缩合反应已形成成熟配套，保障了该中间体在抗病毒药物规模化生产中的稳定供应。</w:t>
      </w:r>
      <w:r>
        <w:rPr>
          <w:rFonts w:hint="eastAsia"/>
        </w:rPr>
        <w:br/>
      </w:r>
      <w:r>
        <w:rPr>
          <w:rFonts w:hint="eastAsia"/>
        </w:rPr>
        <w:t>　　未来该手性中间体的制备将向连续流化学合成、新型生物催化剂开发及绿色溶剂体系方向演进。市场调研网认为，连续流化学技术的应用将打破传统釜式反应的传质传热限制，通过微通道反应器实现反应过程的精准温控与停留时间管理，大幅提升生产效率与批次间的一致性。生物催化剂方面，通过蛋白质工程定向进化技术改良酶的活性中心，将进一步提高酶对底物的立体选择性及耐受性，降低催化剂用量与生产成本。绿色溶剂体系将逐步替代二氯甲烷等卤代溶剂，采用2-甲基四氢呋喃或深共晶溶剂等环境友好型介质，从源头减少挥发性有机化合物排放。此外，随着泛基因型丙肝治疗方案的普及，对该中间体手性纯度与杂质谱控制的要求将更加严苛，推动生产工艺向超纯化与痕量杂质去除技术升级，确保最终药物的安全性与有效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66c5d70c59482d" w:history="1">
        <w:r>
          <w:rPr>
            <w:rStyle w:val="Hyperlink"/>
          </w:rPr>
          <w:t>2026-2032年全球与中国（1R,3S,4S）-N-叔丁氧羰基-2-氮杂双环[2.2.1]庚烷-3-羧酸发展现状分析及前景趋势预测报告</w:t>
        </w:r>
      </w:hyperlink>
      <w:r>
        <w:rPr>
          <w:rFonts w:hint="eastAsia"/>
        </w:rPr>
        <w:t>》，2025年（1R,3S,4S）-N-叔丁氧羰基-2-氮杂双环[2.2.1]庚烷-3-羧酸行业市场规模达 亿元，预计2032年市场规模将达 亿元，期间年均复合增长率（CAGR）达 %。报告基于权威机构和相关协会的详实数据资料，系统分析了（1R,3S,4S）-N-叔丁氧羰基-2-氮杂双环[2.2.1]庚烷-3-羧酸行业的市场规模、竞争格局及技术发展现状，并对（1R,3S,4S）-N-叔丁氧羰基-2-氮杂双环[2.2.1]庚烷-3-羧酸未来趋势作出科学预测。报告梳理了（1R,3S,4S）-N-叔丁氧羰基-2-氮杂双环[2.2.1]庚烷-3-羧酸产业链结构、消费需求变化和价格波动情况，重点评估了（1R,3S,4S）-N-叔丁氧羰基-2-氮杂双环[2.2.1]庚烷-3-羧酸重点企业的市场表现与竞争态势，同时客观分析了（1R,3S,4S）-N-叔丁氧羰基-2-氮杂双环[2.2.1]庚烷-3-羧酸技术创新方向、市场机遇及潜在风险。通过翔实的数据支持和直观的图表展示，为相关企业及投资者提供了可靠的决策参考，帮助把握（1R,3S,4S）-N-叔丁氧羰基-2-氮杂双环[2.2.1]庚烷-3-羧酸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按产品类型细分，全球（1R,3S,4S）-N-叔丁氧羰基-2-氮杂双环[2.2.1]庚烷-3-羧酸市场规模2021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纯度高于99%</w:t>
      </w:r>
      <w:r>
        <w:rPr>
          <w:rFonts w:hint="eastAsia"/>
        </w:rPr>
        <w:br/>
      </w:r>
      <w:r>
        <w:rPr>
          <w:rFonts w:hint="eastAsia"/>
        </w:rPr>
        <w:t>　　　　1.3.3 纯度95-99%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按应用细分，全球（1R,3S,4S）-N-叔丁氧羰基-2-氮杂双环[2.2.1]庚烷-3-羧酸市场规模2021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研究化学品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（1R,3S,4S）-N-叔丁氧羰基-2-氮杂双环[2.2.1]庚烷-3-羧酸行业发展总体概况</w:t>
      </w:r>
      <w:r>
        <w:rPr>
          <w:rFonts w:hint="eastAsia"/>
        </w:rPr>
        <w:br/>
      </w:r>
      <w:r>
        <w:rPr>
          <w:rFonts w:hint="eastAsia"/>
        </w:rPr>
        <w:t>　　　　1.5.2 （1R,3S,4S）-N-叔丁氧羰基-2-氮杂双环[2.2.1]庚烷-3-羧酸行业发展主要特点</w:t>
      </w:r>
      <w:r>
        <w:rPr>
          <w:rFonts w:hint="eastAsia"/>
        </w:rPr>
        <w:br/>
      </w:r>
      <w:r>
        <w:rPr>
          <w:rFonts w:hint="eastAsia"/>
        </w:rPr>
        <w:t>　　　　1.5.3 （1R,3S,4S）-N-叔丁氧羰基-2-氮杂双环[2.2.1]庚烷-3-羧酸行业发展影响因素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（1R,3S,4S）-N-叔丁氧羰基-2-氮杂双环[2.2.1]庚烷-3-羧酸有利因素</w:t>
      </w:r>
      <w:r>
        <w:rPr>
          <w:rFonts w:hint="eastAsia"/>
        </w:rPr>
        <w:br/>
      </w:r>
      <w:r>
        <w:rPr>
          <w:rFonts w:hint="eastAsia"/>
        </w:rPr>
        <w:t>　　　　1.5.3 .2 （1R,3S,4S）-N-叔丁氧羰基-2-氮杂双环[2.2.1]庚烷-3-羧酸不利因素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全球市场，近三年（1R,3S,4S）-N-叔丁氧羰基-2-氮杂双环[2.2.1]庚烷-3-羧酸主要企业占有率及排名（按销量）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（1R,3S,4S）-N-叔丁氧羰基-2-氮杂双环[2.2.1]庚烷-3-羧酸主要企业在国际市场占有率（按销量，2023-2026）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2025年（1R,3S,4S）-N-叔丁氧羰基-2-氮杂双环[2.2.1]庚烷-3-羧酸主要企业在国际市场排名（按销量）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全球市场主要企业（1R,3S,4S）-N-叔丁氧羰基-2-氮杂双环[2.2.1]庚烷-3-羧酸销量（2023-2026）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全球市场，近三年（1R,3S,4S）-N-叔丁氧羰基-2-氮杂双环[2.2.1]庚烷-3-羧酸主要企业占有率及排名（按收入）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（1R,3S,4S）-N-叔丁氧羰基-2-氮杂双环[2.2.1]庚烷-3-羧酸主要企业在国际市场占有率（按收入，2023-2026）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2025年（1R,3S,4S）-N-叔丁氧羰基-2-氮杂双环[2.2.1]庚烷-3-羧酸主要企业在国际市场排名（按收入）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全球市场主要企业（1R,3S,4S）-N-叔丁氧羰基-2-氮杂双环[2.2.1]庚烷-3-羧酸销售收入（2023-2026）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全球市场主要企业（1R,3S,4S）-N-叔丁氧羰基-2-氮杂双环[2.2.1]庚烷-3-羧酸销售价格（2023-2026）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中国市场，近三年（1R,3S,4S）-N-叔丁氧羰基-2-氮杂双环[2.2.1]庚烷-3-羧酸主要企业占有率及排名（按销量）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（1R,3S,4S）-N-叔丁氧羰基-2-氮杂双环[2.2.1]庚烷-3-羧酸主要企业在中国市场占有率（按销量，2023-2026）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2025年（1R,3S,4S）-N-叔丁氧羰基-2-氮杂双环[2.2.1]庚烷-3-羧酸主要企业在中国市场排名（按销量）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中国市场主要企业（1R,3S,4S）-N-叔丁氧羰基-2-氮杂双环[2.2.1]庚烷-3-羧酸销量（2023-2026）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中国市场，近三年（1R,3S,4S）-N-叔丁氧羰基-2-氮杂双环[2.2.1]庚烷-3-羧酸主要企业占有率及排名（按收入）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（1R,3S,4S）-N-叔丁氧羰基-2-氮杂双环[2.2.1]庚烷-3-羧酸主要企业在中国市场占有率（按收入，2023-2026）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2025年（1R,3S,4S）-N-叔丁氧羰基-2-氮杂双环[2.2.1]庚烷-3-羧酸主要企业在中国市场排名（按收入）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中国市场主要企业（1R,3S,4S）-N-叔丁氧羰基-2-氮杂双环[2.2.1]庚烷-3-羧酸销售收入（2023-2026）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全球主要厂商（1R,3S,4S）-N-叔丁氧羰基-2-氮杂双环[2.2.1]庚烷-3-羧酸总部及产地分布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全球主要厂商成立时间及（1R,3S,4S）-N-叔丁氧羰基-2-氮杂双环[2.2.1]庚烷-3-羧酸商业化日期</w:t>
      </w:r>
      <w:r>
        <w:rPr>
          <w:rFonts w:hint="eastAsia"/>
        </w:rPr>
        <w:br/>
      </w:r>
      <w:r>
        <w:rPr>
          <w:rFonts w:hint="eastAsia"/>
        </w:rPr>
        <w:t>　　2.8 全球主要厂商（1R,3S,4S）-N-叔丁氧羰基-2-氮杂双环[2.2.1]庚烷-3-羧酸产品类型及应用</w:t>
      </w:r>
      <w:r>
        <w:rPr>
          <w:rFonts w:hint="eastAsia"/>
        </w:rPr>
        <w:br/>
      </w:r>
      <w:r>
        <w:rPr>
          <w:rFonts w:hint="eastAsia"/>
        </w:rPr>
        <w:t>　　2.9 （1R,3S,4S）-N-叔丁氧羰基-2-氮杂双环[2.2.1]庚烷-3-羧酸行业集中度、竞争程度分析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（1R,3S,4S）-N-叔丁氧羰基-2-氮杂双环[2.2.1]庚烷-3-羧酸行业集中度分析：2025年全球Top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全球（1R,3S,4S）-N-叔丁氧羰基-2-氮杂双环[2.2.1]庚烷-3-羧酸第一梯队、第二梯队和第三梯队生产商（品牌）及市场份额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全球（1R,3S,4S）-N-叔丁氧羰基-2-氮杂双环[2.2.1]庚烷-3-羧酸总体规模分析</w:t>
      </w:r>
      <w:r>
        <w:rPr>
          <w:rFonts w:hint="eastAsia"/>
        </w:rPr>
        <w:br/>
      </w:r>
      <w:r>
        <w:rPr>
          <w:rFonts w:hint="eastAsia"/>
        </w:rPr>
        <w:t>　　3.1 全球（1R,3S,4S）-N-叔丁氧羰基-2-氮杂双环[2.2.1]庚烷-3-羧酸供需现状及预测（2021-2032）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全球（1R,3S,4S）-N-叔丁氧羰基-2-氮杂双环[2.2.1]庚烷-3-羧酸产能、产量、产能利用率及发展趋势（2021-2032）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全球（1R,3S,4S）-N-叔丁氧羰基-2-氮杂双环[2.2.1]庚烷-3-羧酸产量、需求量及发展趋势（2021-2032）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全球主要地区（1R,3S,4S）-N-叔丁氧羰基-2-氮杂双环[2.2.1]庚烷-3-羧酸产量及发展趋势（2021-2032）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全球主要地区（1R,3S,4S）-N-叔丁氧羰基-2-氮杂双环[2.2.1]庚烷-3-羧酸产量（2021-2026）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全球主要地区（1R,3S,4S）-N-叔丁氧羰基-2-氮杂双环[2.2.1]庚烷-3-羧酸产量（2027-2032）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全球主要地区（1R,3S,4S）-N-叔丁氧羰基-2-氮杂双环[2.2.1]庚烷-3-羧酸产量市场份额（2021-2032）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中国（1R,3S,4S）-N-叔丁氧羰基-2-氮杂双环[2.2.1]庚烷-3-羧酸供需现状及预测（2021-2032）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中国（1R,3S,4S）-N-叔丁氧羰基-2-氮杂双环[2.2.1]庚烷-3-羧酸产能、产量、产能利用率及发展趋势（2021-2032）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中国（1R,3S,4S）-N-叔丁氧羰基-2-氮杂双环[2.2.1]庚烷-3-羧酸产量、市场需求量及发展趋势（2021-2032）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中国市场（1R,3S,4S）-N-叔丁氧羰基-2-氮杂双环[2.2.1]庚烷-3-羧酸进出口（2021-2032）</w:t>
      </w:r>
      <w:r>
        <w:rPr>
          <w:rFonts w:hint="eastAsia"/>
        </w:rPr>
        <w:br/>
      </w:r>
      <w:r>
        <w:rPr>
          <w:rFonts w:hint="eastAsia"/>
        </w:rPr>
        <w:t>　　3.4 全球（1R,3S,4S）-N-叔丁氧羰基-2-氮杂双环[2.2.1]庚烷-3-羧酸销量及销售额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全球市场（1R,3S,4S）-N-叔丁氧羰基-2-氮杂双环[2.2.1]庚烷-3-羧酸销售额（2021-2032）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全球市场（1R,3S,4S）-N-叔丁氧羰基-2-氮杂双环[2.2.1]庚烷-3-羧酸销量（2021-2032）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全球市场（1R,3S,4S）-N-叔丁氧羰基-2-氮杂双环[2.2.1]庚烷-3-羧酸价格趋势（2021-2032）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全球（1R,3S,4S）-N-叔丁氧羰基-2-氮杂双环[2.2.1]庚烷-3-羧酸主要地区分析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全球主要地区（1R,3S,4S）-N-叔丁氧羰基-2-氮杂双环[2.2.1]庚烷-3-羧酸市场规模分析：2021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全球主要地区（1R,3S,4S）-N-叔丁氧羰基-2-氮杂双环[2.2.1]庚烷-3-羧酸销售收入及市场份额（2021-2026）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全球主要地区（1R,3S,4S）-N-叔丁氧羰基-2-氮杂双环[2.2.1]庚烷-3-羧酸销售收入预测（2027-2032）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全球主要地区（1R,3S,4S）-N-叔丁氧羰基-2-氮杂双环[2.2.1]庚烷-3-羧酸销量分析：2021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全球主要地区（1R,3S,4S）-N-叔丁氧羰基-2-氮杂双环[2.2.1]庚烷-3-羧酸销量及市场份额（2021-2026）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全球主要地区（1R,3S,4S）-N-叔丁氧羰基-2-氮杂双环[2.2.1]庚烷-3-羧酸销量及市场份额预测（2027-2032）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北美市场（1R,3S,4S）-N-叔丁氧羰基-2-氮杂双环[2.2.1]庚烷-3-羧酸销量、收入及增长率（2021-2032）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欧洲市场（1R,3S,4S）-N-叔丁氧羰基-2-氮杂双环[2.2.1]庚烷-3-羧酸销量、收入及增长率（2021-2032）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中国市场（1R,3S,4S）-N-叔丁氧羰基-2-氮杂双环[2.2.1]庚烷-3-羧酸销量、收入及增长率（2021-2032）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日本市场（1R,3S,4S）-N-叔丁氧羰基-2-氮杂双环[2.2.1]庚烷-3-羧酸销量、收入及增长率（2021-2032）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东南亚市场（1R,3S,4S）-N-叔丁氧羰基-2-氮杂双环[2.2.1]庚烷-3-羧酸销量、收入及增长率（2021-2032）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印度市场（1R,3S,4S）-N-叔丁氧羰基-2-氮杂双环[2.2.1]庚烷-3-羧酸销量、收入及增长率（2021-2032）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南美市场（1R,3S,4S）-N-叔丁氧羰基-2-氮杂双环[2.2.1]庚烷-3-羧酸销量、收入及增长率（2021-2032）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中东市场（1R,3S,4S）-N-叔丁氧羰基-2-氮杂双环[2.2.1]庚烷-3-羧酸销量、收入及增长率（2021-2032）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（1R，3S，4S）-N-叔丁氧羰基-2-氮杂双环2.2.1庚烷-3-羧酸销量、收入、价格及毛利率（2021-2026）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（1R，3S，4S）-N-叔丁氧羰基-2-氮杂双环2.2.1庚烷-3-羧酸销量、收入、价格及毛利率（2021-2026）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（1R，3S，4S）-N-叔丁氧羰基-2-氮杂双环2.2.1庚烷-3-羧酸销量、收入、价格及毛利率（2021-2026）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（1R，3S，4S）-N-叔丁氧羰基-2-氮杂双环2.2.1庚烷-3-羧酸销量、收入、价格及毛利率（2021-2026）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（1R，3S，4S）-N-叔丁氧羰基-2-氮杂双环2.2.1庚烷-3-羧酸销量、收入、价格及毛利率（2021-2026）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不同产品类型（1R,3S,4S）-N-叔丁氧羰基-2-氮杂双环[2.2.1]庚烷-3-羧酸分析</w:t>
      </w:r>
      <w:r>
        <w:rPr>
          <w:rFonts w:hint="eastAsia"/>
        </w:rPr>
        <w:br/>
      </w:r>
      <w:r>
        <w:rPr>
          <w:rFonts w:hint="eastAsia"/>
        </w:rPr>
        <w:t>　　6.1 全球不同产品类型（1R,3S,4S）-N-叔丁氧羰基-2-氮杂双环[2.2.1]庚烷-3-羧酸销量（2021-2032）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全球不同产品类型（1R,3S,4S）-N-叔丁氧羰基-2-氮杂双环[2.2.1]庚烷-3-羧酸销量及市场份额（2021-2026）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全球不同产品类型（1R,3S,4S）-N-叔丁氧羰基-2-氮杂双环[2.2.1]庚烷-3-羧酸销量预测（2027-2032）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全球不同产品类型（1R,3S,4S）-N-叔丁氧羰基-2-氮杂双环[2.2.1]庚烷-3-羧酸收入（2021-2032）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全球不同产品类型（1R,3S,4S）-N-叔丁氧羰基-2-氮杂双环[2.2.1]庚烷-3-羧酸收入及市场份额（2021-2026）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全球不同产品类型（1R,3S,4S）-N-叔丁氧羰基-2-氮杂双环[2.2.1]庚烷-3-羧酸收入预测（2027-2032）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全球不同产品类型（1R,3S,4S）-N-叔丁氧羰基-2-氮杂双环[2.2.1]庚烷-3-羧酸价格走势（2021-2032）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中国不同产品类型（1R,3S,4S）-N-叔丁氧羰基-2-氮杂双环[2.2.1]庚烷-3-羧酸销量（2021-2032）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中国不同产品类型（1R,3S,4S）-N-叔丁氧羰基-2-氮杂双环[2.2.1]庚烷-3-羧酸销量及市场份额（2021-2026）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中国不同产品类型（1R,3S,4S）-N-叔丁氧羰基-2-氮杂双环[2.2.1]庚烷-3-羧酸销量预测（2027-2032）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中国不同产品类型（1R,3S,4S）-N-叔丁氧羰基-2-氮杂双环[2.2.1]庚烷-3-羧酸收入（2021-2032）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中国不同产品类型（1R,3S,4S）-N-叔丁氧羰基-2-氮杂双环[2.2.1]庚烷-3-羧酸收入及市场份额（2021-2026）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中国不同产品类型（1R,3S,4S）-N-叔丁氧羰基-2-氮杂双环[2.2.1]庚烷-3-羧酸收入预测（2027-2032）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不同应用（1R,3S,4S）-N-叔丁氧羰基-2-氮杂双环[2.2.1]庚烷-3-羧酸分析</w:t>
      </w:r>
      <w:r>
        <w:rPr>
          <w:rFonts w:hint="eastAsia"/>
        </w:rPr>
        <w:br/>
      </w:r>
      <w:r>
        <w:rPr>
          <w:rFonts w:hint="eastAsia"/>
        </w:rPr>
        <w:t>　　7.1 全球不同应用（1R,3S,4S）-N-叔丁氧羰基-2-氮杂双环[2.2.1]庚烷-3-羧酸销量（2021-2032）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全球不同应用（1R,3S,4S）-N-叔丁氧羰基-2-氮杂双环[2.2.1]庚烷-3-羧酸销量及市场份额（2021-2026）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全球不同应用（1R,3S,4S）-N-叔丁氧羰基-2-氮杂双环[2.2.1]庚烷-3-羧酸销量预测（2027-2032）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全球不同应用（1R,3S,4S）-N-叔丁氧羰基-2-氮杂双环[2.2.1]庚烷-3-羧酸收入（2021-2032）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全球不同应用（1R,3S,4S）-N-叔丁氧羰基-2-氮杂双环[2.2.1]庚烷-3-羧酸收入及市场份额（2021-2026）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全球不同应用（1R,3S,4S）-N-叔丁氧羰基-2-氮杂双环[2.2.1]庚烷-3-羧酸收入预测（2027-2032）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全球不同应用（1R,3S,4S）-N-叔丁氧羰基-2-氮杂双环[2.2.1]庚烷-3-羧酸价格走势（2021-2032）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中国不同应用（1R,3S,4S）-N-叔丁氧羰基-2-氮杂双环[2.2.1]庚烷-3-羧酸销量（2021-2032）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中国不同应用（1R,3S,4S）-N-叔丁氧羰基-2-氮杂双环[2.2.1]庚烷-3-羧酸销量及市场份额（2021-2026）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中国不同应用（1R,3S,4S）-N-叔丁氧羰基-2-氮杂双环[2.2.1]庚烷-3-羧酸销量预测（2027-2032）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中国不同应用（1R,3S,4S）-N-叔丁氧羰基-2-氮杂双环[2.2.1]庚烷-3-羧酸收入（2021-2032）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中国不同应用（1R,3S,4S）-N-叔丁氧羰基-2-氮杂双环[2.2.1]庚烷-3-羧酸收入及市场份额（2021-2026）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中国不同应用（1R,3S,4S）-N-叔丁氧羰基-2-氮杂双环[2.2.1]庚烷-3-羧酸收入预测（2027-2032）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（1R,3S,4S）-N-叔丁氧羰基-2-氮杂双环[2.2.1]庚烷-3-羧酸行业发展趋势</w:t>
      </w:r>
      <w:r>
        <w:rPr>
          <w:rFonts w:hint="eastAsia"/>
        </w:rPr>
        <w:br/>
      </w:r>
      <w:r>
        <w:rPr>
          <w:rFonts w:hint="eastAsia"/>
        </w:rPr>
        <w:t>　　8.2 （1R,3S,4S）-N-叔丁氧羰基-2-氮杂双环[2.2.1]庚烷-3-羧酸行业主要驱动因素</w:t>
      </w:r>
      <w:r>
        <w:rPr>
          <w:rFonts w:hint="eastAsia"/>
        </w:rPr>
        <w:br/>
      </w:r>
      <w:r>
        <w:rPr>
          <w:rFonts w:hint="eastAsia"/>
        </w:rPr>
        <w:t>　　8.3 （1R,3S,4S）-N-叔丁氧羰基-2-氮杂双环[2.2.1]庚烷-3-羧酸中国企业SWOT分析</w:t>
      </w:r>
      <w:r>
        <w:rPr>
          <w:rFonts w:hint="eastAsia"/>
        </w:rPr>
        <w:br/>
      </w:r>
      <w:r>
        <w:rPr>
          <w:rFonts w:hint="eastAsia"/>
        </w:rPr>
        <w:t>　　8.4 中国（1R,3S,4S）-N-叔丁氧羰基-2-氮杂双环[2.2.1]庚烷-3-羧酸行业政策环境分析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（1R,3S,4S）-N-叔丁氧羰基-2-氮杂双环[2.2.1]庚烷-3-羧酸行业产业链简介</w:t>
      </w:r>
      <w:r>
        <w:rPr>
          <w:rFonts w:hint="eastAsia"/>
        </w:rPr>
        <w:br/>
      </w:r>
      <w:r>
        <w:rPr>
          <w:rFonts w:hint="eastAsia"/>
        </w:rPr>
        <w:t>　　　　9.1.1 （1R,3S,4S）-N-叔丁氧羰基-2-氮杂双环[2.2.1]庚烷-3-羧酸行业供应链分析</w:t>
      </w:r>
      <w:r>
        <w:rPr>
          <w:rFonts w:hint="eastAsia"/>
        </w:rPr>
        <w:br/>
      </w:r>
      <w:r>
        <w:rPr>
          <w:rFonts w:hint="eastAsia"/>
        </w:rPr>
        <w:t>　　　　9.1.2 （1R,3S,4S）-N-叔丁氧羰基-2-氮杂双环[2.2.1]庚烷-3-羧酸主要原料及供应情况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（1R,3S,4S）-N-叔丁氧羰基-2-氮杂双环[2.2.1]庚烷-3-羧酸行业采购模式</w:t>
      </w:r>
      <w:r>
        <w:rPr>
          <w:rFonts w:hint="eastAsia"/>
        </w:rPr>
        <w:br/>
      </w:r>
      <w:r>
        <w:rPr>
          <w:rFonts w:hint="eastAsia"/>
        </w:rPr>
        <w:t>　　9.3 （1R,3S,4S）-N-叔丁氧羰基-2-氮杂双环[2.2.1]庚烷-3-羧酸行业生产模式</w:t>
      </w:r>
      <w:r>
        <w:rPr>
          <w:rFonts w:hint="eastAsia"/>
        </w:rPr>
        <w:br/>
      </w:r>
      <w:r>
        <w:rPr>
          <w:rFonts w:hint="eastAsia"/>
        </w:rPr>
        <w:t>　　9.4 （1R,3S,4S）-N-叔丁氧羰基-2-氮杂双环[2.2.1]庚烷-3-羧酸行业销售模式及销售渠道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按产品类型细分，全球（1R,3S,4S）-N-叔丁氧羰基-2-氮杂双环[2.2.1]庚烷-3-羧酸市场规模2021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按应用细分，全球（1R,3S,4S）-N-叔丁氧羰基-2-氮杂双环[2.2.1]庚烷-3-羧酸市场规模（CAGR）2021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（1R,3S,4S）-N-叔丁氧羰基-2-氮杂双环[2.2.1]庚烷-3-羧酸行业发展主要特点</w:t>
      </w:r>
      <w:r>
        <w:rPr>
          <w:rFonts w:hint="eastAsia"/>
        </w:rPr>
        <w:br/>
      </w:r>
      <w:r>
        <w:rPr>
          <w:rFonts w:hint="eastAsia"/>
        </w:rPr>
        <w:t>　　表 4： （1R,3S,4S）-N-叔丁氧羰基-2-氮杂双环[2.2.1]庚烷-3-羧酸行业发展有利因素分析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（1R,3S,4S）-N-叔丁氧羰基-2-氮杂双环[2.2.1]庚烷-3-羧酸行业发展不利因素分析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进入（1R,3S,4S）-N-叔丁氧羰基-2-氮杂双环[2.2.1]庚烷-3-羧酸行业壁垒</w:t>
      </w:r>
      <w:r>
        <w:rPr>
          <w:rFonts w:hint="eastAsia"/>
        </w:rPr>
        <w:br/>
      </w:r>
      <w:r>
        <w:rPr>
          <w:rFonts w:hint="eastAsia"/>
        </w:rPr>
        <w:t>　　表 7： （1R,3S,4S）-N-叔丁氧羰基-2-氮杂双环[2.2.1]庚烷-3-羧酸主要企业在国际市场占有率（按销量，2023-2026）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2025年（1R,3S,4S）-N-叔丁氧羰基-2-氮杂双环[2.2.1]庚烷-3-羧酸主要企业在国际市场排名（按销量）&amp;（吨）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全球市场主要企业（1R,3S,4S）-N-叔丁氧羰基-2-氮杂双环[2.2.1]庚烷-3-羧酸销量（2023-2026）&amp;（吨）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（1R,3S,4S）-N-叔丁氧羰基-2-氮杂双环[2.2.1]庚烷-3-羧酸主要企业在国际市场占有率（按收入，2023-2026）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2025年（1R,3S,4S）-N-叔丁氧羰基-2-氮杂双环[2.2.1]庚烷-3-羧酸主要企业在国际市场排名（按收入）&amp;（万元）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全球市场主要企业（1R,3S,4S）-N-叔丁氧羰基-2-氮杂双环[2.2.1]庚烷-3-羧酸销售收入（2023-2026）&amp;（万元）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全球市场主要企业（1R,3S,4S）-N-叔丁氧羰基-2-氮杂双环[2.2.1]庚烷-3-羧酸销售价格（2023-2026）&amp;（元/吨）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（1R,3S,4S）-N-叔丁氧羰基-2-氮杂双环[2.2.1]庚烷-3-羧酸主要企业在中国市场占有率（按销量，2023-2026）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2025年（1R,3S,4S）-N-叔丁氧羰基-2-氮杂双环[2.2.1]庚烷-3-羧酸主要企业在中国市场排名（按销量）&amp;（吨）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中国市场主要企业（1R,3S,4S）-N-叔丁氧羰基-2-氮杂双环[2.2.1]庚烷-3-羧酸销量（2023-2026）&amp;（吨）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（1R,3S,4S）-N-叔丁氧羰基-2-氮杂双环[2.2.1]庚烷-3-羧酸主要企业在中国市场占有率（按收入，2023-2026）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2025年（1R,3S,4S）-N-叔丁氧羰基-2-氮杂双环[2.2.1]庚烷-3-羧酸主要企业在中国市场排名（按收入）&amp;（万元）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中国市场主要企业（1R,3S,4S）-N-叔丁氧羰基-2-氮杂双环[2.2.1]庚烷-3-羧酸销售收入（2023-2026）&amp;（万元）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全球主要厂商（1R,3S,4S）-N-叔丁氧羰基-2-氮杂双环[2.2.1]庚烷-3-羧酸总部及产地分布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全球主要厂商成立时间及（1R,3S,4S）-N-叔丁氧羰基-2-氮杂双环[2.2.1]庚烷-3-羧酸商业化日期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全球主要厂商（1R,3S,4S）-N-叔丁氧羰基-2-氮杂双环[2.2.1]庚烷-3-羧酸产品类型及应用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2025年全球（1R,3S,4S）-N-叔丁氧羰基-2-氮杂双环[2.2.1]庚烷-3-羧酸主要厂商市场地位（第一梯队、第二梯队和第三梯队）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全球（1R,3S,4S）-N-叔丁氧羰基-2-氮杂双环[2.2.1]庚烷-3-羧酸市场投资、并购等现状分析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全球主要地区（1R,3S,4S）-N-叔丁氧羰基-2-氮杂双环[2.2.1]庚烷-3-羧酸产量增速（CAGR）：（2021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全球主要地区（1R,3S,4S）-N-叔丁氧羰基-2-氮杂双环[2.2.1]庚烷-3-羧酸产量（2021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全球主要地区（1R,3S,4S）-N-叔丁氧羰基-2-氮杂双环[2.2.1]庚烷-3-羧酸产量（2021-2026）&amp;（吨）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全球主要地区（1R,3S,4S）-N-叔丁氧羰基-2-氮杂双环[2.2.1]庚烷-3-羧酸产量（2027-2032）&amp;（吨）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全球主要地区（1R,3S,4S）-N-叔丁氧羰基-2-氮杂双环[2.2.1]庚烷-3-羧酸产量市场份额（2021-2026）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全球主要地区（1R,3S,4S）-N-叔丁氧羰基-2-氮杂双环[2.2.1]庚烷-3-羧酸产量市场份额（2027-2032）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中国市场（1R,3S,4S）-N-叔丁氧羰基-2-氮杂双环[2.2.1]庚烷-3-羧酸产量、销量、进出口（2021-2026）&amp;（吨）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中国市场（1R,3S,4S）-N-叔丁氧羰基-2-氮杂双环[2.2.1]庚烷-3-羧酸产量、销量、进出口预测（2027-2032）&amp;（吨）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全球主要地区（1R,3S,4S）-N-叔丁氧羰基-2-氮杂双环[2.2.1]庚烷-3-羧酸销售收入增速：（2021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全球主要地区（1R,3S,4S）-N-叔丁氧羰基-2-氮杂双环[2.2.1]庚烷-3-羧酸销售收入（2021-2026）&amp;（万元）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全球主要地区（1R,3S,4S）-N-叔丁氧羰基-2-氮杂双环[2.2.1]庚烷-3-羧酸销售收入市场份额（2021-2026）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全球主要地区（1R,3S,4S）-N-叔丁氧羰基-2-氮杂双环[2.2.1]庚烷-3-羧酸收入（2027-2032）&amp;（万元）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全球主要地区（1R,3S,4S）-N-叔丁氧羰基-2-氮杂双环[2.2.1]庚烷-3-羧酸收入市场份额（2027-2032）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全球主要地区（1R,3S,4S）-N-叔丁氧羰基-2-氮杂双环[2.2.1]庚烷-3-羧酸销量（吨）：2021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全球主要地区（1R,3S,4S）-N-叔丁氧羰基-2-氮杂双环[2.2.1]庚烷-3-羧酸销量（2021-2026）&amp;（吨）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全球主要地区（1R,3S,4S）-N-叔丁氧羰基-2-氮杂双环[2.2.1]庚烷-3-羧酸销量市场份额（2021-2026）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全球主要地区（1R,3S,4S）-N-叔丁氧羰基-2-氮杂双环[2.2.1]庚烷-3-羧酸销量（2027-2032）&amp;（吨）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全球主要地区（1R,3S,4S）-N-叔丁氧羰基-2-氮杂双环[2.2.1]庚烷-3-羧酸销量份额（2027-2032）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（1R，3S，4S）-N-叔丁氧羰基-2-氮杂双环2.2.1庚烷-3-羧酸销量（吨）、收入（万元）、价格（元/吨）及毛利率（2021-2026）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（1R，3S，4S）-N-叔丁氧羰基-2-氮杂双环2.2.1庚烷-3-羧酸销量（吨）、收入（万元）、价格（元/吨）及毛利率（2021-2026）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（1R，3S，4S）-N-叔丁氧羰基-2-氮杂双环2.2.1庚烷-3-羧酸销量（吨）、收入（万元）、价格（元/吨）及毛利率（2021-2026）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（1R，3S，4S）-N-叔丁氧羰基-2-氮杂双环2.2.1庚烷-3-羧酸销量（吨）、收入（万元）、价格（元/吨）及毛利率（2021-2026）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（1R，3S，4S）-N-叔丁氧羰基-2-氮杂双环2.2.1庚烷-3-羧酸销量（吨）、收入（万元）、价格（元/吨）及毛利率（2021-2026）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全球不同产品类型（1R,3S,4S）-N-叔丁氧羰基-2-氮杂双环[2.2.1]庚烷-3-羧酸销量（2021-2026）&amp;（吨）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全球不同产品类型（1R,3S,4S）-N-叔丁氧羰基-2-氮杂双环[2.2.1]庚烷-3-羧酸销量市场份额（2021-2026）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全球不同产品类型（1R,3S,4S）-N-叔丁氧羰基-2-氮杂双环[2.2.1]庚烷-3-羧酸销量预测（2027-2032）&amp;（吨）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全球市场不同产品类型（1R,3S,4S）-N-叔丁氧羰基-2-氮杂双环[2.2.1]庚烷-3-羧酸销量市场份额预测（2027-2032）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全球不同产品类型（1R,3S,4S）-N-叔丁氧羰基-2-氮杂双环[2.2.1]庚烷-3-羧酸收入（2021-2026）&amp;（万元）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全球不同产品类型（1R,3S,4S）-N-叔丁氧羰基-2-氮杂双环[2.2.1]庚烷-3-羧酸收入市场份额（2021-2026）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全球不同产品类型（1R,3S,4S）-N-叔丁氧羰基-2-氮杂双环[2.2.1]庚烷-3-羧酸收入预测（2027-2032）&amp;（万元）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全球不同产品类型（1R,3S,4S）-N-叔丁氧羰基-2-氮杂双环[2.2.1]庚烷-3-羧酸收入市场份额预测（2027-2032）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中国不同产品类型（1R,3S,4S）-N-叔丁氧羰基-2-氮杂双环[2.2.1]庚烷-3-羧酸销量（2021-2026）&amp;（吨）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中国不同产品类型（1R,3S,4S）-N-叔丁氧羰基-2-氮杂双环[2.2.1]庚烷-3-羧酸销量市场份额（2021-2026）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中国不同产品类型（1R,3S,4S）-N-叔丁氧羰基-2-氮杂双环[2.2.1]庚烷-3-羧酸销量预测（2027-2032）&amp;（吨）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全球市场不同产品类型（1R,3S,4S）-N-叔丁氧羰基-2-氮杂双环[2.2.1]庚烷-3-羧酸销量市场份额预测（2027-2032）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中国不同产品类型（1R,3S,4S）-N-叔丁氧羰基-2-氮杂双环[2.2.1]庚烷-3-羧酸收入（2021-2026）&amp;（万元）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中国不同产品类型（1R,3S,4S）-N-叔丁氧羰基-2-氮杂双环[2.2.1]庚烷-3-羧酸收入市场份额（2021-2026）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中国不同产品类型（1R,3S,4S）-N-叔丁氧羰基-2-氮杂双环[2.2.1]庚烷-3-羧酸收入预测（2027-2032）&amp;（万元）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中国不同产品类型（1R,3S,4S）-N-叔丁氧羰基-2-氮杂双环[2.2.1]庚烷-3-羧酸收入市场份额预测（2027-2032）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全球不同应用（1R,3S,4S）-N-叔丁氧羰基-2-氮杂双环[2.2.1]庚烷-3-羧酸销量（2021-2026）&amp;（吨）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全球不同应用（1R,3S,4S）-N-叔丁氧羰基-2-氮杂双环[2.2.1]庚烷-3-羧酸销量市场份额（2021-2026）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全球不同应用（1R,3S,4S）-N-叔丁氧羰基-2-氮杂双环[2.2.1]庚烷-3-羧酸销量预测（2027-2032）&amp;（吨）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全球市场不同应用（1R,3S,4S）-N-叔丁氧羰基-2-氮杂双环[2.2.1]庚烷-3-羧酸销量市场份额预测（2027-2032）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全球不同应用（1R,3S,4S）-N-叔丁氧羰基-2-氮杂双环[2.2.1]庚烷-3-羧酸收入（2021-2026）&amp;（万元）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全球不同应用（1R,3S,4S）-N-叔丁氧羰基-2-氮杂双环[2.2.1]庚烷-3-羧酸收入市场份额（2021-2026）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全球不同应用（1R,3S,4S）-N-叔丁氧羰基-2-氮杂双环[2.2.1]庚烷-3-羧酸收入预测（2027-2032）&amp;（万元）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全球不同应用（1R,3S,4S）-N-叔丁氧羰基-2-氮杂双环[2.2.1]庚烷-3-羧酸收入市场份额预测（2027-2032）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中国不同应用（1R,3S,4S）-N-叔丁氧羰基-2-氮杂双环[2.2.1]庚烷-3-羧酸销量（2021-2026）&amp;（吨）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中国不同应用（1R,3S,4S）-N-叔丁氧羰基-2-氮杂双环[2.2.1]庚烷-3-羧酸销量市场份额（2021-2026）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中国不同应用（1R,3S,4S）-N-叔丁氧羰基-2-氮杂双环[2.2.1]庚烷-3-羧酸销量预测（2027-2032）&amp;（吨）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中国市场不同应用（1R,3S,4S）-N-叔丁氧羰基-2-氮杂双环[2.2.1]庚烷-3-羧酸销量市场份额预测（2027-2032）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中国不同应用（1R,3S,4S）-N-叔丁氧羰基-2-氮杂双环[2.2.1]庚烷-3-羧酸收入（2021-2026）&amp;（万元）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中国不同应用（1R,3S,4S）-N-叔丁氧羰基-2-氮杂双环[2.2.1]庚烷-3-羧酸收入市场份额（2021-2026）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中国不同应用（1R,3S,4S）-N-叔丁氧羰基-2-氮杂双环[2.2.1]庚烷-3-羧酸收入预测（2027-2032）&amp;（万元）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中国不同应用（1R,3S,4S）-N-叔丁氧羰基-2-氮杂双环[2.2.1]庚烷-3-羧酸收入市场份额预测（2027-2032）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（1R,3S,4S）-N-叔丁氧羰基-2-氮杂双环[2.2.1]庚烷-3-羧酸行业发展趋势</w:t>
      </w:r>
      <w:r>
        <w:rPr>
          <w:rFonts w:hint="eastAsia"/>
        </w:rPr>
        <w:br/>
      </w:r>
      <w:r>
        <w:rPr>
          <w:rFonts w:hint="eastAsia"/>
        </w:rPr>
        <w:t>　　表 101： （1R,3S,4S）-N-叔丁氧羰基-2-氮杂双环[2.2.1]庚烷-3-羧酸行业主要驱动因素</w:t>
      </w:r>
      <w:r>
        <w:rPr>
          <w:rFonts w:hint="eastAsia"/>
        </w:rPr>
        <w:br/>
      </w:r>
      <w:r>
        <w:rPr>
          <w:rFonts w:hint="eastAsia"/>
        </w:rPr>
        <w:t>　　表 102： （1R,3S,4S）-N-叔丁氧羰基-2-氮杂双环[2.2.1]庚烷-3-羧酸行业供应链分析</w:t>
      </w:r>
      <w:r>
        <w:rPr>
          <w:rFonts w:hint="eastAsia"/>
        </w:rPr>
        <w:br/>
      </w:r>
      <w:r>
        <w:rPr>
          <w:rFonts w:hint="eastAsia"/>
        </w:rPr>
        <w:t>　　表 103： （1R,3S,4S）-N-叔丁氧羰基-2-氮杂双环[2.2.1]庚烷-3-羧酸上游原料供应商</w:t>
      </w:r>
      <w:r>
        <w:rPr>
          <w:rFonts w:hint="eastAsia"/>
        </w:rPr>
        <w:br/>
      </w:r>
      <w:r>
        <w:rPr>
          <w:rFonts w:hint="eastAsia"/>
        </w:rPr>
        <w:t>　　表 104： （1R,3S,4S）-N-叔丁氧羰基-2-氮杂双环[2.2.1]庚烷-3-羧酸主要地区不同应用客户分析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（1R,3S,4S）-N-叔丁氧羰基-2-氮杂双环[2.2.1]庚烷-3-羧酸典型经销商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（1R,3S,4S）-N-叔丁氧羰基-2-氮杂双环[2.2.1]庚烷-3-羧酸产品图片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全球不同产品类型（1R,3S,4S）-N-叔丁氧羰基-2-氮杂双环[2.2.1]庚烷-3-羧酸销售额2021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全球不同产品类型（1R,3S,4S）-N-叔丁氧羰基-2-氮杂双环[2.2.1]庚烷-3-羧酸市场份额2025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纯度高于99%产品图片</w:t>
      </w:r>
      <w:r>
        <w:rPr>
          <w:rFonts w:hint="eastAsia"/>
        </w:rPr>
        <w:br/>
      </w:r>
      <w:r>
        <w:rPr>
          <w:rFonts w:hint="eastAsia"/>
        </w:rPr>
        <w:t>　　图 5： 纯度95-99%产品图片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全球不同应用（1R,3S,4S）-N-叔丁氧羰基-2-氮杂双环[2.2.1]庚烷-3-羧酸市场份额2025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研究化学品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2025年全球前五大生产商（1R,3S,4S）-N-叔丁氧羰基-2-氮杂双环[2.2.1]庚烷-3-羧酸市场份额</w:t>
      </w:r>
      <w:r>
        <w:rPr>
          <w:rFonts w:hint="eastAsia"/>
        </w:rPr>
        <w:br/>
      </w:r>
      <w:r>
        <w:rPr>
          <w:rFonts w:hint="eastAsia"/>
        </w:rPr>
        <w:t>　　图 13： 2025年全球（1R,3S,4S）-N-叔丁氧羰基-2-氮杂双环[2.2.1]庚烷-3-羧酸第一梯队、第二梯队和第三梯队厂商及市场份额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全球（1R,3S,4S）-N-叔丁氧羰基-2-氮杂双环[2.2.1]庚烷-3-羧酸产能、产量、产能利用率及发展趋势（2021-2032）&amp;（吨）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全球（1R,3S,4S）-N-叔丁氧羰基-2-氮杂双环[2.2.1]庚烷-3-羧酸产量、需求量及发展趋势（2021-2032）&amp;（吨）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全球主要地区（1R,3S,4S）-N-叔丁氧羰基-2-氮杂双环[2.2.1]庚烷-3-羧酸产量市场份额（2021-2032）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中国（1R,3S,4S）-N-叔丁氧羰基-2-氮杂双环[2.2.1]庚烷-3-羧酸产能、产量、产能利用率及发展趋势（2021-2032）&amp;（吨）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中国（1R,3S,4S）-N-叔丁氧羰基-2-氮杂双环[2.2.1]庚烷-3-羧酸产量、市场需求量及发展趋势（2021-2032）&amp;（吨）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全球（1R,3S,4S）-N-叔丁氧羰基-2-氮杂双环[2.2.1]庚烷-3-羧酸市场销售额及增长率：（2021-2032）&amp;（万元）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全球市场（1R,3S,4S）-N-叔丁氧羰基-2-氮杂双环[2.2.1]庚烷-3-羧酸市场规模：2021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全球市场（1R,3S,4S）-N-叔丁氧羰基-2-氮杂双环[2.2.1]庚烷-3-羧酸销量及增长率（2021-2032）&amp;（吨）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全球市场（1R,3S,4S）-N-叔丁氧羰基-2-氮杂双环[2.2.1]庚烷-3-羧酸价格趋势（2021-2032）&amp;（元/吨）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全球主要地区（1R,3S,4S）-N-叔丁氧羰基-2-氮杂双环[2.2.1]庚烷-3-羧酸销售收入（2021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全球主要地区（1R,3S,4S）-N-叔丁氧羰基-2-氮杂双环[2.2.1]庚烷-3-羧酸销售收入市场份额（2021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北美市场（1R,3S,4S）-N-叔丁氧羰基-2-氮杂双环[2.2.1]庚烷-3-羧酸销量及增长率（2021-2032）&amp;（吨）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北美市场（1R,3S,4S）-N-叔丁氧羰基-2-氮杂双环[2.2.1]庚烷-3-羧酸收入及增长率（2021-2032）&amp;（万元）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欧洲市场（1R,3S,4S）-N-叔丁氧羰基-2-氮杂双环[2.2.1]庚烷-3-羧酸销量及增长率（2021-2032）&amp;（吨）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欧洲市场（1R,3S,4S）-N-叔丁氧羰基-2-氮杂双环[2.2.1]庚烷-3-羧酸收入及增长率（2021-2032）&amp;（万元）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中国市场（1R,3S,4S）-N-叔丁氧羰基-2-氮杂双环[2.2.1]庚烷-3-羧酸销量及增长率（2021-2032）&amp;（吨）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中国市场（1R,3S,4S）-N-叔丁氧羰基-2-氮杂双环[2.2.1]庚烷-3-羧酸收入及增长率（2021-2032）&amp;（万元）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日本市场（1R,3S,4S）-N-叔丁氧羰基-2-氮杂双环[2.2.1]庚烷-3-羧酸销量及增长率（2021-2032）&amp;（吨）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日本市场（1R,3S,4S）-N-叔丁氧羰基-2-氮杂双环[2.2.1]庚烷-3-羧酸收入及增长率（2021-2032）&amp;（万元）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东南亚市场（1R,3S,4S）-N-叔丁氧羰基-2-氮杂双环[2.2.1]庚烷-3-羧酸销量及增长率（2021-2032）&amp;（吨）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东南亚市场（1R,3S,4S）-N-叔丁氧羰基-2-氮杂双环[2.2.1]庚烷-3-羧酸收入及增长率（2021-2032）&amp;（万元）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印度市场（1R,3S,4S）-N-叔丁氧羰基-2-氮杂双环[2.2.1]庚烷-3-羧酸销量及增长率（2021-2032）&amp;（吨）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印度市场（1R,3S,4S）-N-叔丁氧羰基-2-氮杂双环[2.2.1]庚烷-3-羧酸收入及增长率（2021-2032）&amp;（万元）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南美市场（1R,3S,4S）-N-叔丁氧羰基-2-氮杂双环[2.2.1]庚烷-3-羧酸销量及增长率（2021-2032）&amp;（吨）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南美市场（1R,3S,4S）-N-叔丁氧羰基-2-氮杂双环[2.2.1]庚烷-3-羧酸收入及增长率（2021-2032）&amp;（万元）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中东市场（1R,3S,4S）-N-叔丁氧羰基-2-氮杂双环[2.2.1]庚烷-3-羧酸销量及增长率（2021-2032）&amp;（吨）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中东市场（1R,3S,4S）-N-叔丁氧羰基-2-氮杂双环[2.2.1]庚烷-3-羧酸收入及增长率（2021-2032）&amp;（万元）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全球不同产品类型（1R,3S,4S）-N-叔丁氧羰基-2-氮杂双环[2.2.1]庚烷-3-羧酸价格走势（2021-2032）&amp;（元/吨）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全球不同应用（1R,3S,4S）-N-叔丁氧羰基-2-氮杂双环[2.2.1]庚烷-3-羧酸价格走势（2021-2032）&amp;（元/吨）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（1R,3S,4S）-N-叔丁氧羰基-2-氮杂双环[2.2.1]庚烷-3-羧酸中国企业SWOT分析</w:t>
      </w:r>
      <w:r>
        <w:rPr>
          <w:rFonts w:hint="eastAsia"/>
        </w:rPr>
        <w:br/>
      </w:r>
      <w:r>
        <w:rPr>
          <w:rFonts w:hint="eastAsia"/>
        </w:rPr>
        <w:t>　　图 44： （1R,3S,4S）-N-叔丁氧羰基-2-氮杂双环[2.2.1]庚烷-3-羧酸产业链</w:t>
      </w:r>
      <w:r>
        <w:rPr>
          <w:rFonts w:hint="eastAsia"/>
        </w:rPr>
        <w:br/>
      </w:r>
      <w:r>
        <w:rPr>
          <w:rFonts w:hint="eastAsia"/>
        </w:rPr>
        <w:t>　　图 45： （1R,3S,4S）-N-叔丁氧羰基-2-氮杂双环[2.2.1]庚烷-3-羧酸行业采购模式分析</w:t>
      </w:r>
      <w:r>
        <w:rPr>
          <w:rFonts w:hint="eastAsia"/>
        </w:rPr>
        <w:br/>
      </w:r>
      <w:r>
        <w:rPr>
          <w:rFonts w:hint="eastAsia"/>
        </w:rPr>
        <w:t>　　图 46： （1R,3S,4S）-N-叔丁氧羰基-2-氮杂双环[2.2.1]庚烷-3-羧酸行业生产模式</w:t>
      </w:r>
      <w:r>
        <w:rPr>
          <w:rFonts w:hint="eastAsia"/>
        </w:rPr>
        <w:br/>
      </w:r>
      <w:r>
        <w:rPr>
          <w:rFonts w:hint="eastAsia"/>
        </w:rPr>
        <w:t>　　图 47： （1R,3S,4S）-N-叔丁氧羰基-2-氮杂双环[2.2.1]庚烷-3-羧酸行业销售模式分析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6c5d70c59482d" w:history="1">
        <w:r>
          <w:rPr>
            <w:rStyle w:val="Hyperlink"/>
          </w:rPr>
          <w:t>2026-2032年全球与中国（1R,3S,4S）-N-叔丁氧羰基-2-氮杂双环[2.2.1]庚烷-3-羧酸发展现状分析及前景趋势预测报告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6c5d70c59482d" w:history="1">
        <w:r>
          <w:rPr>
            <w:rStyle w:val="Hyperlink"/>
          </w:rPr>
          <w:t>https://www.20087.com/8/78/-1R-3S-4S-N-ShuDingYangTangJi-2-DanZaShuangHuan-2-2-1-GengWan-3-SuoSuanHangYeQianJing.html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热点：1-甲基-4-叔丁基环己烷最稳定构象、4-杂氧基庚二醛的沸点、1,2-二甲基环己烷最稳定的构象是、1-甲基二环[2.2.2]辛烷结构式、氮杂环丁烷-3-酮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aa569c5f446d6" w:history="1">
      <w:r>
        <w:rPr>
          <w:rStyle w:val="Hyperlink"/>
        </w:rPr>
        <w:t>2026-2032年全球与中国（1R,3S,4S）-N-叔丁氧羰基-2-氮杂双环[2.2.1]庚烷-3-羧酸发展现状分析及前景趋势预测报告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-1R-3S-4S-N-ShuDingYangTangJi-2-DanZaShuangHuan-2-2-1-GengWan-3-SuoSuanHangYeQianJing.html" TargetMode="External" Id="R3e66c5d70c59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-1R-3S-4S-N-ShuDingYangTangJi-2-DanZaShuangHuan-2-2-1-GengWan-3-SuoSuanHangYeQianJing.html" TargetMode="External" Id="Re4baa569c5f4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2026-03-28T04:30:22Z</dcterms:created>
  <dcterms:modified xsi:type="dcterms:W3CDTF">2026-03-28T05:30:22Z</dcterms:modified>
  <dc:subject>2026-2032年全球与中国（1R,3S,4S）-N-叔丁氧羰基-2-氮杂双环[2.2.1]庚烷-3-羧酸发展现状分析及前景趋势预测报告</dc:subject>
  <dc:title>2026-2032年全球与中国（1R,3S,4S）-N-叔丁氧羰基-2-氮杂双环[2.2.1]庚烷-3-羧酸发展现状分析及前景趋势预测报告</dc:title>
  <cp:keywords>2026-2032年全球与中国（1R,3S,4S）-N-叔丁氧羰基-2-氮杂双环[2.2.1]庚烷-3-羧酸发展现状分析及前景趋势预测报告</cp:keywords>
  <dc:description>2026-2032年全球与中国（1R,3S,4S）-N-叔丁氧羰基-2-氮杂双环[2.2.1]庚烷-3-羧酸发展现状分析及前景趋势预测报告</dc:description>
</cp:coreProperties>
</file>